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6B27" w14:textId="3399E2BD" w:rsidR="00B63A59" w:rsidRDefault="00B63A59" w:rsidP="00B63A59">
      <w:pPr>
        <w:rPr>
          <w:b/>
          <w:bCs/>
          <w:sz w:val="36"/>
          <w:szCs w:val="36"/>
        </w:rPr>
      </w:pPr>
      <w:r w:rsidRPr="0085520A">
        <w:rPr>
          <w:b/>
          <w:bCs/>
          <w:sz w:val="36"/>
          <w:szCs w:val="36"/>
        </w:rPr>
        <w:t xml:space="preserve">True Organic </w:t>
      </w:r>
      <w:r w:rsidR="00B660CA">
        <w:rPr>
          <w:b/>
          <w:bCs/>
          <w:sz w:val="36"/>
          <w:szCs w:val="36"/>
        </w:rPr>
        <w:t xml:space="preserve">Seabird Guano </w:t>
      </w:r>
    </w:p>
    <w:p w14:paraId="39428A80" w14:textId="77777777" w:rsidR="00B660CA" w:rsidRDefault="00B660CA" w:rsidP="00B63A59">
      <w:pPr>
        <w:rPr>
          <w:b/>
          <w:bCs/>
          <w:sz w:val="36"/>
          <w:szCs w:val="36"/>
        </w:rPr>
      </w:pPr>
    </w:p>
    <w:p w14:paraId="0995CF52" w14:textId="77777777" w:rsidR="00B660CA" w:rsidRPr="00B660CA" w:rsidRDefault="00B660CA" w:rsidP="00B660CA">
      <w:pPr>
        <w:pStyle w:val="ListParagraph"/>
        <w:numPr>
          <w:ilvl w:val="0"/>
          <w:numId w:val="42"/>
        </w:numPr>
      </w:pPr>
      <w:r w:rsidRPr="00B660CA">
        <w:t>True Organic Seabird Guano is a boost for abundant organic fruits, flowers, vegetables, herbs, and foliage</w:t>
      </w:r>
    </w:p>
    <w:p w14:paraId="533F4372" w14:textId="77777777" w:rsidR="00B660CA" w:rsidRPr="00B660CA" w:rsidRDefault="00B660CA" w:rsidP="00B660CA">
      <w:pPr>
        <w:pStyle w:val="ListParagraph"/>
        <w:numPr>
          <w:ilvl w:val="0"/>
          <w:numId w:val="42"/>
        </w:numPr>
      </w:pPr>
      <w:r w:rsidRPr="00B660CA">
        <w:t>Highly valued in organic farming as a great source of Phosphorous and slow-release Nitrogen for plants and soil microbes, which is ideal for vegetative growth</w:t>
      </w:r>
    </w:p>
    <w:p w14:paraId="3D0B5145" w14:textId="77777777" w:rsidR="00B660CA" w:rsidRPr="00B660CA" w:rsidRDefault="00B660CA" w:rsidP="00B660CA">
      <w:pPr>
        <w:pStyle w:val="ListParagraph"/>
        <w:numPr>
          <w:ilvl w:val="0"/>
          <w:numId w:val="42"/>
        </w:numPr>
      </w:pPr>
      <w:r w:rsidRPr="00B660CA">
        <w:t>For in-ground and container plants</w:t>
      </w:r>
    </w:p>
    <w:p w14:paraId="76398A45" w14:textId="77777777" w:rsidR="00B660CA" w:rsidRPr="00B660CA" w:rsidRDefault="00B660CA" w:rsidP="00B660CA">
      <w:pPr>
        <w:pStyle w:val="ListParagraph"/>
        <w:numPr>
          <w:ilvl w:val="0"/>
          <w:numId w:val="42"/>
        </w:numPr>
      </w:pPr>
      <w:r w:rsidRPr="00B660CA">
        <w:t>Apply twice per year in Spring and Fall</w:t>
      </w:r>
    </w:p>
    <w:p w14:paraId="187A80D7" w14:textId="7DC01851" w:rsidR="00B660CA" w:rsidRPr="00B660CA" w:rsidRDefault="00644B05" w:rsidP="00B660CA">
      <w:pPr>
        <w:pStyle w:val="ListParagraph"/>
        <w:numPr>
          <w:ilvl w:val="0"/>
          <w:numId w:val="42"/>
        </w:numPr>
      </w:pPr>
      <w:r>
        <w:t>Available in 4 lb resealable bag and 25 lb bag</w:t>
      </w:r>
    </w:p>
    <w:p w14:paraId="2EAD70AD" w14:textId="77777777" w:rsidR="00B660CA" w:rsidRPr="00B660CA" w:rsidRDefault="00B660CA" w:rsidP="00B660CA">
      <w:pPr>
        <w:pStyle w:val="ListParagraph"/>
        <w:numPr>
          <w:ilvl w:val="0"/>
          <w:numId w:val="42"/>
        </w:numPr>
      </w:pPr>
      <w:r w:rsidRPr="00B660CA">
        <w:t>NPK 6-12-0</w:t>
      </w:r>
    </w:p>
    <w:p w14:paraId="6C1F63EA" w14:textId="31E7F81F" w:rsidR="00B5279C" w:rsidRDefault="00B5279C" w:rsidP="00D42A85">
      <w:pPr>
        <w:ind w:left="360"/>
      </w:pPr>
    </w:p>
    <w:sectPr w:rsidR="00B52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889"/>
    <w:multiLevelType w:val="multilevel"/>
    <w:tmpl w:val="E05C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85399"/>
    <w:multiLevelType w:val="hybridMultilevel"/>
    <w:tmpl w:val="A95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6E26"/>
    <w:multiLevelType w:val="multilevel"/>
    <w:tmpl w:val="03DC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5A6212"/>
    <w:multiLevelType w:val="multilevel"/>
    <w:tmpl w:val="34F8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B1884"/>
    <w:multiLevelType w:val="multilevel"/>
    <w:tmpl w:val="845A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B54B8"/>
    <w:multiLevelType w:val="hybridMultilevel"/>
    <w:tmpl w:val="CEDE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905FC"/>
    <w:multiLevelType w:val="multilevel"/>
    <w:tmpl w:val="98B4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3023D"/>
    <w:multiLevelType w:val="multilevel"/>
    <w:tmpl w:val="1A20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3D1D48"/>
    <w:multiLevelType w:val="hybridMultilevel"/>
    <w:tmpl w:val="08C0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A1F9A"/>
    <w:multiLevelType w:val="hybridMultilevel"/>
    <w:tmpl w:val="F6F2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625E9"/>
    <w:multiLevelType w:val="hybridMultilevel"/>
    <w:tmpl w:val="07CA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32110"/>
    <w:multiLevelType w:val="hybridMultilevel"/>
    <w:tmpl w:val="38D80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A58CC"/>
    <w:multiLevelType w:val="multilevel"/>
    <w:tmpl w:val="A82E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4B1A7E"/>
    <w:multiLevelType w:val="hybridMultilevel"/>
    <w:tmpl w:val="01F0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651FA"/>
    <w:multiLevelType w:val="hybridMultilevel"/>
    <w:tmpl w:val="4F143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F0A0C"/>
    <w:multiLevelType w:val="multilevel"/>
    <w:tmpl w:val="49CA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1873B6"/>
    <w:multiLevelType w:val="multilevel"/>
    <w:tmpl w:val="CEA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7E79CD"/>
    <w:multiLevelType w:val="hybridMultilevel"/>
    <w:tmpl w:val="EE560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F1560"/>
    <w:multiLevelType w:val="multilevel"/>
    <w:tmpl w:val="653A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B3D6E"/>
    <w:multiLevelType w:val="hybridMultilevel"/>
    <w:tmpl w:val="A51C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211C2"/>
    <w:multiLevelType w:val="hybridMultilevel"/>
    <w:tmpl w:val="0772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B40F3"/>
    <w:multiLevelType w:val="multilevel"/>
    <w:tmpl w:val="C422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E425AD"/>
    <w:multiLevelType w:val="multilevel"/>
    <w:tmpl w:val="22CE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D76E18"/>
    <w:multiLevelType w:val="hybridMultilevel"/>
    <w:tmpl w:val="A7F88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D728F"/>
    <w:multiLevelType w:val="multilevel"/>
    <w:tmpl w:val="7014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C132E7"/>
    <w:multiLevelType w:val="hybridMultilevel"/>
    <w:tmpl w:val="E49A7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57E99"/>
    <w:multiLevelType w:val="multilevel"/>
    <w:tmpl w:val="2F704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A4521A"/>
    <w:multiLevelType w:val="hybridMultilevel"/>
    <w:tmpl w:val="10E8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50374"/>
    <w:multiLevelType w:val="hybridMultilevel"/>
    <w:tmpl w:val="6D909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443BA"/>
    <w:multiLevelType w:val="multilevel"/>
    <w:tmpl w:val="15C0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B16E5E"/>
    <w:multiLevelType w:val="multilevel"/>
    <w:tmpl w:val="D3E4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23AFC"/>
    <w:multiLevelType w:val="hybridMultilevel"/>
    <w:tmpl w:val="4678E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C74645"/>
    <w:multiLevelType w:val="hybridMultilevel"/>
    <w:tmpl w:val="FF28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44CCE"/>
    <w:multiLevelType w:val="multilevel"/>
    <w:tmpl w:val="A590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9343140">
    <w:abstractNumId w:val="5"/>
  </w:num>
  <w:num w:numId="2" w16cid:durableId="686755437">
    <w:abstractNumId w:val="21"/>
  </w:num>
  <w:num w:numId="3" w16cid:durableId="1389962102">
    <w:abstractNumId w:val="13"/>
  </w:num>
  <w:num w:numId="4" w16cid:durableId="39788468">
    <w:abstractNumId w:val="0"/>
  </w:num>
  <w:num w:numId="5" w16cid:durableId="1114637175">
    <w:abstractNumId w:val="11"/>
  </w:num>
  <w:num w:numId="6" w16cid:durableId="1272201971">
    <w:abstractNumId w:val="16"/>
  </w:num>
  <w:num w:numId="7" w16cid:durableId="739212448">
    <w:abstractNumId w:val="19"/>
  </w:num>
  <w:num w:numId="8" w16cid:durableId="1395931019">
    <w:abstractNumId w:val="29"/>
  </w:num>
  <w:num w:numId="9" w16cid:durableId="1567447838">
    <w:abstractNumId w:val="25"/>
  </w:num>
  <w:num w:numId="10" w16cid:durableId="832188110">
    <w:abstractNumId w:val="15"/>
  </w:num>
  <w:num w:numId="11" w16cid:durableId="153693052">
    <w:abstractNumId w:val="3"/>
  </w:num>
  <w:num w:numId="12" w16cid:durableId="1960070277">
    <w:abstractNumId w:val="23"/>
  </w:num>
  <w:num w:numId="13" w16cid:durableId="896210381">
    <w:abstractNumId w:val="33"/>
  </w:num>
  <w:num w:numId="14" w16cid:durableId="2016497793">
    <w:abstractNumId w:val="14"/>
  </w:num>
  <w:num w:numId="15" w16cid:durableId="121848002">
    <w:abstractNumId w:val="2"/>
  </w:num>
  <w:num w:numId="16" w16cid:durableId="436366907">
    <w:abstractNumId w:val="8"/>
  </w:num>
  <w:num w:numId="17" w16cid:durableId="937441807">
    <w:abstractNumId w:val="22"/>
  </w:num>
  <w:num w:numId="18" w16cid:durableId="1317757714">
    <w:abstractNumId w:val="31"/>
  </w:num>
  <w:num w:numId="19" w16cid:durableId="331295269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 w16cid:durableId="965235384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 w16cid:durableId="1821190458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 w16cid:durableId="512645035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 w16cid:durableId="201984241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 w16cid:durableId="589584901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 w16cid:durableId="1011763694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 w16cid:durableId="342439627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 w16cid:durableId="51874014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 w16cid:durableId="136381572">
    <w:abstractNumId w:val="32"/>
  </w:num>
  <w:num w:numId="29" w16cid:durableId="721563066">
    <w:abstractNumId w:val="30"/>
  </w:num>
  <w:num w:numId="30" w16cid:durableId="1246768846">
    <w:abstractNumId w:val="28"/>
  </w:num>
  <w:num w:numId="31" w16cid:durableId="56755590">
    <w:abstractNumId w:val="24"/>
  </w:num>
  <w:num w:numId="32" w16cid:durableId="1218204306">
    <w:abstractNumId w:val="1"/>
  </w:num>
  <w:num w:numId="33" w16cid:durableId="423114955">
    <w:abstractNumId w:val="6"/>
  </w:num>
  <w:num w:numId="34" w16cid:durableId="1541897609">
    <w:abstractNumId w:val="20"/>
  </w:num>
  <w:num w:numId="35" w16cid:durableId="889194179">
    <w:abstractNumId w:val="26"/>
  </w:num>
  <w:num w:numId="36" w16cid:durableId="2050719289">
    <w:abstractNumId w:val="10"/>
  </w:num>
  <w:num w:numId="37" w16cid:durableId="214465100">
    <w:abstractNumId w:val="7"/>
  </w:num>
  <w:num w:numId="38" w16cid:durableId="1298223718">
    <w:abstractNumId w:val="17"/>
  </w:num>
  <w:num w:numId="39" w16cid:durableId="1853647237">
    <w:abstractNumId w:val="12"/>
  </w:num>
  <w:num w:numId="40" w16cid:durableId="1659307550">
    <w:abstractNumId w:val="27"/>
  </w:num>
  <w:num w:numId="41" w16cid:durableId="999776851">
    <w:abstractNumId w:val="4"/>
  </w:num>
  <w:num w:numId="42" w16cid:durableId="1427725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59"/>
    <w:rsid w:val="00041DC5"/>
    <w:rsid w:val="000D1A7B"/>
    <w:rsid w:val="001B2793"/>
    <w:rsid w:val="001E241A"/>
    <w:rsid w:val="0063371A"/>
    <w:rsid w:val="00644B05"/>
    <w:rsid w:val="007176B4"/>
    <w:rsid w:val="007626C7"/>
    <w:rsid w:val="00974146"/>
    <w:rsid w:val="009B0863"/>
    <w:rsid w:val="009D317C"/>
    <w:rsid w:val="00A20E73"/>
    <w:rsid w:val="00B5279C"/>
    <w:rsid w:val="00B63A59"/>
    <w:rsid w:val="00B660CA"/>
    <w:rsid w:val="00C276AC"/>
    <w:rsid w:val="00CC290D"/>
    <w:rsid w:val="00CF2FB9"/>
    <w:rsid w:val="00D42A85"/>
    <w:rsid w:val="00D57CDB"/>
    <w:rsid w:val="00D962A7"/>
    <w:rsid w:val="00DA0200"/>
    <w:rsid w:val="00EA2520"/>
    <w:rsid w:val="00EB7DBF"/>
    <w:rsid w:val="00F4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E2540F"/>
  <w15:chartTrackingRefBased/>
  <w15:docId w15:val="{C9359519-FFBA-8B4E-8395-F37E0AF2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Chancy Lanier</dc:creator>
  <cp:keywords/>
  <dc:description/>
  <cp:lastModifiedBy>Chancy Lanier</cp:lastModifiedBy>
  <cp:revision>3</cp:revision>
  <dcterms:created xsi:type="dcterms:W3CDTF">2023-11-15T23:49:00Z</dcterms:created>
  <dcterms:modified xsi:type="dcterms:W3CDTF">2023-11-15T23:51:00Z</dcterms:modified>
</cp:coreProperties>
</file>